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0E8B5EC7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3BFB669" w14:textId="3368B046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 xml:space="preserve">Teslim Tarihi: </w:t>
      </w:r>
      <w:r w:rsidR="00337659">
        <w:rPr>
          <w:rStyle w:val="Kpr"/>
          <w:rFonts w:ascii="Arial" w:hAnsi="Arial" w:cs="Arial"/>
          <w:b/>
          <w:sz w:val="20"/>
        </w:rPr>
        <w:t>21</w:t>
      </w:r>
      <w:r>
        <w:rPr>
          <w:rStyle w:val="Kpr"/>
          <w:rFonts w:ascii="Arial" w:hAnsi="Arial" w:cs="Arial"/>
          <w:b/>
          <w:sz w:val="20"/>
        </w:rPr>
        <w:t>.05.2025</w:t>
      </w:r>
      <w:r w:rsidR="00337659">
        <w:rPr>
          <w:rStyle w:val="Kpr"/>
          <w:rFonts w:ascii="Arial" w:hAnsi="Arial" w:cs="Arial"/>
          <w:b/>
          <w:sz w:val="20"/>
        </w:rPr>
        <w:t xml:space="preserve">  SAAT 13.30</w:t>
      </w:r>
      <w:bookmarkStart w:id="0" w:name="_GoBack"/>
      <w:bookmarkEnd w:id="0"/>
    </w:p>
    <w:p w14:paraId="01D766F0" w14:textId="7EAD6992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5DB7F216" w14:textId="3B4FC661" w:rsidR="00C30E05" w:rsidRPr="00C42105" w:rsidRDefault="00337659" w:rsidP="00691C7B">
      <w:pPr>
        <w:rPr>
          <w:rFonts w:ascii="Arial" w:hAnsi="Arial" w:cs="Arial"/>
          <w:b/>
          <w:sz w:val="20"/>
        </w:rPr>
      </w:pPr>
      <w:hyperlink r:id="rId12" w:history="1">
        <w:r w:rsidR="00C30E05"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C30E05"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E36E16" w:rsidRPr="00C42105" w14:paraId="0613F03C" w14:textId="77777777" w:rsidTr="00CB396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E36E16" w:rsidRPr="00C42105" w:rsidRDefault="00E36E16" w:rsidP="00E36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2C01" w14:textId="7E209324" w:rsidR="00E36E16" w:rsidRDefault="00E36E16" w:rsidP="00E36E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Kendinden Atık Depolu Seyyar Tuvalet</w:t>
            </w:r>
          </w:p>
          <w:p w14:paraId="18BE4FCA" w14:textId="2C546E9A" w:rsidR="00E36E16" w:rsidRPr="00C42105" w:rsidRDefault="00E36E16" w:rsidP="00E36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3E23CA9C" w:rsidR="00E36E16" w:rsidRPr="00C42105" w:rsidRDefault="00E36E16" w:rsidP="00E36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(5 Kadın-5 Erkek)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762FEBC1" w:rsidR="00E36E16" w:rsidRPr="00C42105" w:rsidRDefault="00E36E16" w:rsidP="00E36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72A696DA" w:rsidR="00E36E16" w:rsidRPr="00C42105" w:rsidRDefault="00E36E16" w:rsidP="00E36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E36E16" w:rsidRPr="00C42105" w:rsidRDefault="00E36E16" w:rsidP="00E36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E36E16" w:rsidRPr="00C42105" w:rsidRDefault="00E36E16" w:rsidP="00E36E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7C6C6BA2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E3C5A99" w:rsidR="001B62E6" w:rsidRPr="00C42105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B823BC8" w:rsidR="00605CC1" w:rsidRPr="00C42105" w:rsidRDefault="00605CC1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A72A71F" w:rsidR="00605CC1" w:rsidRPr="00C42105" w:rsidRDefault="00605CC1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6864034" w14:textId="6D577278" w:rsidR="00605CC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4ECF58AF" w14:textId="038A0B6B" w:rsidR="00E36E16" w:rsidRDefault="00E36E16" w:rsidP="0002391A">
      <w:pPr>
        <w:jc w:val="both"/>
        <w:rPr>
          <w:rFonts w:ascii="Arial" w:hAnsi="Arial" w:cs="Arial"/>
        </w:rPr>
      </w:pPr>
    </w:p>
    <w:p w14:paraId="61E4B32E" w14:textId="1DBAC51A" w:rsidR="00E36E16" w:rsidRDefault="00E36E16" w:rsidP="0002391A">
      <w:pPr>
        <w:jc w:val="both"/>
        <w:rPr>
          <w:rFonts w:ascii="Arial" w:hAnsi="Arial" w:cs="Arial"/>
        </w:rPr>
      </w:pPr>
    </w:p>
    <w:p w14:paraId="212844AC" w14:textId="20DF463D" w:rsidR="00E36E16" w:rsidRDefault="00E36E16" w:rsidP="0002391A">
      <w:pPr>
        <w:jc w:val="both"/>
        <w:rPr>
          <w:rFonts w:ascii="Arial" w:hAnsi="Arial" w:cs="Arial"/>
        </w:rPr>
      </w:pPr>
    </w:p>
    <w:p w14:paraId="40E16700" w14:textId="4CA8D29E" w:rsidR="00E36E16" w:rsidRDefault="00E36E16" w:rsidP="00E36E16">
      <w:pPr>
        <w:pStyle w:val="NormalWeb"/>
      </w:pPr>
      <w:r>
        <w:rPr>
          <w:noProof/>
        </w:rPr>
        <w:drawing>
          <wp:inline distT="0" distB="0" distL="0" distR="0" wp14:anchorId="628FC765" wp14:editId="2E8D56EE">
            <wp:extent cx="5417513" cy="4495800"/>
            <wp:effectExtent l="0" t="0" r="0" b="0"/>
            <wp:docPr id="2" name="Resim 2" descr="E:\TEKLİF-DEĞERLENDİRME-TALEP\BAHAR ŞENLİĞİ\TEKNİK ŞARTNAME\SEYYAR TUVALET GÖRSEL-2.4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LİF-DEĞERLENDİRME-TALEP\BAHAR ŞENLİĞİ\TEKNİK ŞARTNAME\SEYYAR TUVALET GÖRSEL-2.4.20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52" cy="45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5E24" w14:textId="77777777" w:rsidR="00E36E16" w:rsidRDefault="00E36E16" w:rsidP="0002391A">
      <w:pPr>
        <w:jc w:val="both"/>
        <w:rPr>
          <w:rFonts w:ascii="Arial" w:hAnsi="Arial" w:cs="Arial"/>
        </w:rPr>
      </w:pPr>
    </w:p>
    <w:sectPr w:rsidR="00E36E16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B62E6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37659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B64F7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732C8"/>
    <w:rsid w:val="00987A6B"/>
    <w:rsid w:val="009956FC"/>
    <w:rsid w:val="009A66A8"/>
    <w:rsid w:val="009B1A0B"/>
    <w:rsid w:val="009C17E8"/>
    <w:rsid w:val="009C3935"/>
    <w:rsid w:val="009F28AC"/>
    <w:rsid w:val="00A125FA"/>
    <w:rsid w:val="00A41242"/>
    <w:rsid w:val="00A73553"/>
    <w:rsid w:val="00AA4015"/>
    <w:rsid w:val="00AB2B02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14798"/>
    <w:rsid w:val="00C1547C"/>
    <w:rsid w:val="00C17341"/>
    <w:rsid w:val="00C30E05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36E16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dcmitype/"/>
    <ds:schemaRef ds:uri="http://schemas.microsoft.com/office/2006/metadata/properties"/>
    <ds:schemaRef ds:uri="7f42fa28-6966-49c7-b587-09809fb4d96a"/>
    <ds:schemaRef ds:uri="http://purl.org/dc/elements/1.1/"/>
    <ds:schemaRef ds:uri="60b50726-52a2-44b2-974c-090a28d5866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2025-05-20T05:13:00Z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